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7F5E" w14:textId="77777777" w:rsidR="00BF43BA" w:rsidRPr="0014554D" w:rsidRDefault="00B35E2B" w:rsidP="00BF43BA">
      <w:pPr>
        <w:jc w:val="center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 xml:space="preserve">Pacific Library Partnership </w:t>
      </w:r>
      <w:r w:rsidR="00BF43BA" w:rsidRPr="0014554D">
        <w:rPr>
          <w:rFonts w:asciiTheme="minorHAnsi" w:hAnsiTheme="minorHAnsi" w:cstheme="minorHAnsi"/>
        </w:rPr>
        <w:t>Staff Development Committee</w:t>
      </w:r>
    </w:p>
    <w:p w14:paraId="53D2DED6" w14:textId="77777777" w:rsidR="00BF43BA" w:rsidRPr="0014554D" w:rsidRDefault="00BF43BA" w:rsidP="00BF43BA">
      <w:pPr>
        <w:jc w:val="center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Agenda</w:t>
      </w:r>
    </w:p>
    <w:p w14:paraId="5BBB9F98" w14:textId="77777777" w:rsidR="00BF43BA" w:rsidRPr="0014554D" w:rsidRDefault="00BF43BA" w:rsidP="00BF43B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E66615" w14:textId="77777777" w:rsidR="002F0F03" w:rsidRPr="0014554D" w:rsidRDefault="00FF0A02" w:rsidP="0010751D">
      <w:pPr>
        <w:jc w:val="center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Friday, </w:t>
      </w:r>
      <w:r w:rsidR="00CC7BCE" w:rsidRPr="0014554D">
        <w:rPr>
          <w:rFonts w:asciiTheme="minorHAnsi" w:hAnsiTheme="minorHAnsi" w:cstheme="minorHAnsi"/>
          <w:sz w:val="22"/>
          <w:szCs w:val="22"/>
        </w:rPr>
        <w:t>March</w:t>
      </w:r>
      <w:r w:rsidR="003B6A7C" w:rsidRPr="0014554D">
        <w:rPr>
          <w:rFonts w:asciiTheme="minorHAnsi" w:hAnsiTheme="minorHAnsi" w:cstheme="minorHAnsi"/>
          <w:sz w:val="22"/>
          <w:szCs w:val="22"/>
        </w:rPr>
        <w:t xml:space="preserve"> </w:t>
      </w:r>
      <w:r w:rsidR="004E5E84" w:rsidRPr="0014554D">
        <w:rPr>
          <w:rFonts w:asciiTheme="minorHAnsi" w:hAnsiTheme="minorHAnsi" w:cstheme="minorHAnsi"/>
          <w:sz w:val="22"/>
          <w:szCs w:val="22"/>
        </w:rPr>
        <w:t>27, 2020</w:t>
      </w:r>
      <w:r w:rsidR="0010751D" w:rsidRPr="0014554D">
        <w:rPr>
          <w:rFonts w:asciiTheme="minorHAnsi" w:hAnsiTheme="minorHAnsi" w:cstheme="minorHAnsi"/>
          <w:sz w:val="22"/>
          <w:szCs w:val="22"/>
        </w:rPr>
        <w:t xml:space="preserve">, </w:t>
      </w:r>
      <w:r w:rsidR="002F0F03" w:rsidRPr="0014554D">
        <w:rPr>
          <w:rFonts w:asciiTheme="minorHAnsi" w:hAnsiTheme="minorHAnsi" w:cstheme="minorHAnsi"/>
          <w:sz w:val="22"/>
          <w:szCs w:val="22"/>
        </w:rPr>
        <w:t>9:30</w:t>
      </w:r>
      <w:r w:rsidR="00D342CE" w:rsidRPr="0014554D">
        <w:rPr>
          <w:rFonts w:asciiTheme="minorHAnsi" w:hAnsiTheme="minorHAnsi" w:cstheme="minorHAnsi"/>
          <w:sz w:val="22"/>
          <w:szCs w:val="22"/>
        </w:rPr>
        <w:t>am</w:t>
      </w:r>
      <w:r w:rsidR="002F0F03" w:rsidRPr="0014554D">
        <w:rPr>
          <w:rFonts w:asciiTheme="minorHAnsi" w:hAnsiTheme="minorHAnsi" w:cstheme="minorHAnsi"/>
          <w:sz w:val="22"/>
          <w:szCs w:val="22"/>
        </w:rPr>
        <w:t xml:space="preserve"> – Noon</w:t>
      </w:r>
    </w:p>
    <w:p w14:paraId="6CE701A0" w14:textId="77777777" w:rsidR="0010751D" w:rsidRPr="0014554D" w:rsidRDefault="0010751D" w:rsidP="0010751D">
      <w:pPr>
        <w:pStyle w:val="PlainText"/>
        <w:jc w:val="center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Virtual Zoom Meeting</w:t>
      </w:r>
    </w:p>
    <w:p w14:paraId="75365AB2" w14:textId="77777777" w:rsidR="0010751D" w:rsidRPr="0014554D" w:rsidRDefault="007A14A4" w:rsidP="0010751D">
      <w:pPr>
        <w:pStyle w:val="PlainText"/>
        <w:jc w:val="center"/>
        <w:rPr>
          <w:rFonts w:asciiTheme="minorHAnsi" w:hAnsiTheme="minorHAnsi" w:cstheme="minorHAnsi"/>
        </w:rPr>
      </w:pPr>
      <w:hyperlink r:id="rId5" w:history="1">
        <w:r w:rsidR="0010751D" w:rsidRPr="0014554D">
          <w:rPr>
            <w:rStyle w:val="Hyperlink"/>
            <w:rFonts w:asciiTheme="minorHAnsi" w:hAnsiTheme="minorHAnsi" w:cstheme="minorHAnsi"/>
          </w:rPr>
          <w:t>https://zoom.us/j/859522851?pwd=azZsUTVxTkJ1akRCVnNlNzBnN1ZTQT09</w:t>
        </w:r>
      </w:hyperlink>
    </w:p>
    <w:p w14:paraId="41425D5E" w14:textId="77777777" w:rsidR="0010751D" w:rsidRPr="0014554D" w:rsidRDefault="0010751D" w:rsidP="0010751D">
      <w:pPr>
        <w:pStyle w:val="PlainText"/>
        <w:jc w:val="center"/>
        <w:rPr>
          <w:rFonts w:asciiTheme="minorHAnsi" w:hAnsiTheme="minorHAnsi" w:cstheme="minorHAnsi"/>
        </w:rPr>
      </w:pPr>
    </w:p>
    <w:p w14:paraId="352A90C4" w14:textId="139C2A62" w:rsidR="0010751D" w:rsidRPr="0014554D" w:rsidRDefault="0010751D" w:rsidP="0014554D">
      <w:pPr>
        <w:pStyle w:val="PlainText"/>
        <w:jc w:val="center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Meeting ID: 859 522 851</w:t>
      </w:r>
      <w:r w:rsidR="0014554D">
        <w:rPr>
          <w:rFonts w:asciiTheme="minorHAnsi" w:hAnsiTheme="minorHAnsi" w:cstheme="minorHAnsi"/>
        </w:rPr>
        <w:t>; Phone option</w:t>
      </w:r>
      <w:proofErr w:type="gramStart"/>
      <w:r w:rsidR="0014554D">
        <w:rPr>
          <w:rFonts w:asciiTheme="minorHAnsi" w:hAnsiTheme="minorHAnsi" w:cstheme="minorHAnsi"/>
        </w:rPr>
        <w:t>:  (</w:t>
      </w:r>
      <w:proofErr w:type="gramEnd"/>
      <w:r w:rsidRPr="0014554D">
        <w:rPr>
          <w:rFonts w:asciiTheme="minorHAnsi" w:hAnsiTheme="minorHAnsi" w:cstheme="minorHAnsi"/>
        </w:rPr>
        <w:t>669</w:t>
      </w:r>
      <w:r w:rsidR="0014554D">
        <w:rPr>
          <w:rFonts w:asciiTheme="minorHAnsi" w:hAnsiTheme="minorHAnsi" w:cstheme="minorHAnsi"/>
        </w:rPr>
        <w:t>)</w:t>
      </w:r>
      <w:r w:rsidRPr="0014554D">
        <w:rPr>
          <w:rFonts w:asciiTheme="minorHAnsi" w:hAnsiTheme="minorHAnsi" w:cstheme="minorHAnsi"/>
        </w:rPr>
        <w:t xml:space="preserve"> 900</w:t>
      </w:r>
      <w:r w:rsidR="0014554D">
        <w:rPr>
          <w:rFonts w:asciiTheme="minorHAnsi" w:hAnsiTheme="minorHAnsi" w:cstheme="minorHAnsi"/>
        </w:rPr>
        <w:t>-</w:t>
      </w:r>
      <w:r w:rsidRPr="0014554D">
        <w:rPr>
          <w:rFonts w:asciiTheme="minorHAnsi" w:hAnsiTheme="minorHAnsi" w:cstheme="minorHAnsi"/>
        </w:rPr>
        <w:t xml:space="preserve">6833 </w:t>
      </w:r>
    </w:p>
    <w:p w14:paraId="3D006DC5" w14:textId="77777777" w:rsidR="0010751D" w:rsidRPr="0014554D" w:rsidRDefault="0010751D" w:rsidP="0010751D">
      <w:pPr>
        <w:pStyle w:val="PlainText"/>
        <w:rPr>
          <w:rFonts w:asciiTheme="minorHAnsi" w:hAnsiTheme="minorHAnsi" w:cstheme="minorHAnsi"/>
        </w:rPr>
      </w:pPr>
    </w:p>
    <w:p w14:paraId="547FEBBE" w14:textId="77777777" w:rsidR="0010751D" w:rsidRPr="0014554D" w:rsidRDefault="0010751D" w:rsidP="0010751D">
      <w:pPr>
        <w:autoSpaceDE w:val="0"/>
        <w:autoSpaceDN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4554D">
        <w:rPr>
          <w:rFonts w:asciiTheme="minorHAnsi" w:hAnsiTheme="minorHAnsi" w:cstheme="minorHAnsi"/>
          <w:color w:val="000000"/>
          <w:sz w:val="22"/>
          <w:szCs w:val="22"/>
        </w:rPr>
        <w:t>32 W. 25th Avenue, Suite 201</w:t>
      </w:r>
    </w:p>
    <w:p w14:paraId="4A83B54F" w14:textId="77777777" w:rsidR="0010751D" w:rsidRPr="0014554D" w:rsidRDefault="0010751D" w:rsidP="0010751D">
      <w:pPr>
        <w:jc w:val="center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San Mateo, CA 94402</w:t>
      </w:r>
    </w:p>
    <w:p w14:paraId="39CF7702" w14:textId="77777777" w:rsidR="0010751D" w:rsidRPr="0014554D" w:rsidRDefault="0010751D" w:rsidP="0010751D">
      <w:pPr>
        <w:rPr>
          <w:rFonts w:asciiTheme="minorHAnsi" w:hAnsiTheme="minorHAnsi" w:cstheme="minorHAnsi"/>
          <w:sz w:val="22"/>
          <w:szCs w:val="22"/>
        </w:rPr>
      </w:pPr>
    </w:p>
    <w:p w14:paraId="6715635D" w14:textId="77777777" w:rsidR="00BF43BA" w:rsidRPr="0014554D" w:rsidRDefault="00BF43BA" w:rsidP="00BF43B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91C63F" w14:textId="77777777" w:rsidR="00BF43BA" w:rsidRPr="0014554D" w:rsidRDefault="00BF43BA" w:rsidP="00E42C5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14554D">
        <w:rPr>
          <w:rFonts w:asciiTheme="minorHAnsi" w:hAnsiTheme="minorHAnsi" w:cstheme="minorHAnsi"/>
          <w:sz w:val="22"/>
          <w:szCs w:val="22"/>
          <w:lang w:val="fr-FR"/>
        </w:rPr>
        <w:t>Chair</w:t>
      </w:r>
      <w:r w:rsidR="00E42C5F" w:rsidRPr="0014554D">
        <w:rPr>
          <w:rFonts w:asciiTheme="minorHAnsi" w:hAnsiTheme="minorHAnsi" w:cstheme="minorHAnsi"/>
          <w:sz w:val="22"/>
          <w:szCs w:val="22"/>
          <w:lang w:val="fr-FR"/>
        </w:rPr>
        <w:t>:</w:t>
      </w:r>
      <w:proofErr w:type="gramEnd"/>
      <w:r w:rsidR="00E42C5F" w:rsidRPr="0014554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42C5F" w:rsidRPr="0014554D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E5E84" w:rsidRPr="0014554D">
        <w:rPr>
          <w:rFonts w:asciiTheme="minorHAnsi" w:hAnsiTheme="minorHAnsi" w:cstheme="minorHAnsi"/>
          <w:sz w:val="22"/>
          <w:szCs w:val="22"/>
          <w:lang w:val="fr-FR"/>
        </w:rPr>
        <w:t>Michelle Krasowski &amp; Elaine Tai</w:t>
      </w:r>
    </w:p>
    <w:p w14:paraId="056F221A" w14:textId="77777777" w:rsidR="009D777F" w:rsidRPr="0014554D" w:rsidRDefault="009D777F" w:rsidP="00E42C5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14554D">
        <w:rPr>
          <w:rFonts w:asciiTheme="minorHAnsi" w:hAnsiTheme="minorHAnsi" w:cstheme="minorHAnsi"/>
          <w:sz w:val="22"/>
          <w:szCs w:val="22"/>
          <w:lang w:val="fr-FR"/>
        </w:rPr>
        <w:t>Recorder:</w:t>
      </w:r>
      <w:proofErr w:type="gramEnd"/>
      <w:r w:rsidR="00B824D6" w:rsidRPr="0014554D">
        <w:rPr>
          <w:rFonts w:asciiTheme="minorHAnsi" w:hAnsiTheme="minorHAnsi" w:cstheme="minorHAnsi"/>
          <w:sz w:val="22"/>
          <w:szCs w:val="22"/>
          <w:lang w:val="fr-FR"/>
        </w:rPr>
        <w:tab/>
        <w:t>Michelle Krasowksi</w:t>
      </w:r>
    </w:p>
    <w:p w14:paraId="137BF04D" w14:textId="77777777" w:rsidR="00E42C5F" w:rsidRPr="0014554D" w:rsidRDefault="00E42C5F" w:rsidP="00BF43BA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4BE7DF0" w14:textId="77777777" w:rsidR="00BF43BA" w:rsidRPr="0014554D" w:rsidRDefault="00E42C5F" w:rsidP="00BF43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>Welcome/</w:t>
      </w:r>
      <w:r w:rsidR="00BF43BA" w:rsidRPr="0014554D">
        <w:rPr>
          <w:rFonts w:asciiTheme="minorHAnsi" w:hAnsiTheme="minorHAnsi" w:cstheme="minorHAnsi"/>
          <w:b/>
          <w:bCs/>
          <w:sz w:val="22"/>
          <w:szCs w:val="22"/>
        </w:rPr>
        <w:t>Introductions</w:t>
      </w:r>
      <w:r w:rsidR="00B0690C"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F209FF" w14:textId="77777777" w:rsidR="00BF43BA" w:rsidRPr="0014554D" w:rsidRDefault="00BF43BA" w:rsidP="00BF43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6631C" w14:textId="77777777" w:rsidR="00BF43BA" w:rsidRPr="0014554D" w:rsidRDefault="00FF0A02" w:rsidP="00BF43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Determination of </w:t>
      </w:r>
      <w:r w:rsidR="00132D25" w:rsidRPr="0014554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14554D">
        <w:rPr>
          <w:rFonts w:asciiTheme="minorHAnsi" w:hAnsiTheme="minorHAnsi" w:cstheme="minorHAnsi"/>
          <w:b/>
          <w:bCs/>
          <w:sz w:val="22"/>
          <w:szCs w:val="22"/>
        </w:rPr>
        <w:t>inutes taker</w:t>
      </w:r>
    </w:p>
    <w:p w14:paraId="72C52387" w14:textId="77777777" w:rsidR="00BF43BA" w:rsidRPr="0014554D" w:rsidRDefault="00BF43BA" w:rsidP="00BF43BA">
      <w:pPr>
        <w:rPr>
          <w:rFonts w:asciiTheme="minorHAnsi" w:hAnsiTheme="minorHAnsi" w:cstheme="minorHAnsi"/>
          <w:sz w:val="22"/>
          <w:szCs w:val="22"/>
        </w:rPr>
      </w:pPr>
    </w:p>
    <w:p w14:paraId="0FF0E3A3" w14:textId="4EB6817A" w:rsidR="00BF43BA" w:rsidRPr="0014554D" w:rsidRDefault="00BF43BA" w:rsidP="009A43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Review/Approval of </w:t>
      </w:r>
      <w:r w:rsidR="00E42C5F" w:rsidRPr="0014554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B35E2B"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inutes of </w:t>
      </w:r>
      <w:r w:rsidR="00CC7BCE" w:rsidRPr="0014554D">
        <w:rPr>
          <w:rFonts w:asciiTheme="minorHAnsi" w:hAnsiTheme="minorHAnsi" w:cstheme="minorHAnsi"/>
          <w:b/>
          <w:bCs/>
          <w:sz w:val="22"/>
          <w:szCs w:val="22"/>
        </w:rPr>
        <w:t>January</w:t>
      </w:r>
      <w:r w:rsidR="004B354E"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5E2B" w:rsidRPr="0014554D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7D700E" w:rsidRPr="0014554D">
        <w:rPr>
          <w:rFonts w:asciiTheme="minorHAnsi" w:hAnsiTheme="minorHAnsi" w:cstheme="minorHAnsi"/>
          <w:b/>
          <w:bCs/>
          <w:sz w:val="22"/>
          <w:szCs w:val="22"/>
        </w:rPr>
        <w:t xml:space="preserve"> (Action Item)</w:t>
      </w:r>
    </w:p>
    <w:p w14:paraId="2759A5C7" w14:textId="77777777" w:rsidR="00BF43BA" w:rsidRPr="0014554D" w:rsidRDefault="00BF43BA" w:rsidP="00BF43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399AA9" w14:textId="1D11EAA8" w:rsidR="003E782B" w:rsidRPr="0014554D" w:rsidRDefault="007D700E" w:rsidP="003E78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>Review/Approval of the Agenda (Action Item)</w:t>
      </w:r>
    </w:p>
    <w:p w14:paraId="7DEF174A" w14:textId="77777777" w:rsidR="004E5E84" w:rsidRPr="0014554D" w:rsidRDefault="004E5E84" w:rsidP="003E782B">
      <w:pPr>
        <w:rPr>
          <w:rFonts w:asciiTheme="minorHAnsi" w:hAnsiTheme="minorHAnsi" w:cstheme="minorHAnsi"/>
          <w:sz w:val="22"/>
          <w:szCs w:val="22"/>
        </w:rPr>
      </w:pPr>
    </w:p>
    <w:p w14:paraId="585D602D" w14:textId="3087DE16" w:rsidR="00D342CE" w:rsidRPr="0014554D" w:rsidRDefault="004E5E84" w:rsidP="003E782B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 xml:space="preserve">Review/Approval of </w:t>
      </w:r>
      <w:r w:rsidR="006676D1" w:rsidRPr="0014554D">
        <w:rPr>
          <w:rFonts w:asciiTheme="minorHAnsi" w:hAnsiTheme="minorHAnsi" w:cstheme="minorHAnsi"/>
          <w:b/>
          <w:sz w:val="22"/>
          <w:szCs w:val="22"/>
        </w:rPr>
        <w:t xml:space="preserve">updated </w:t>
      </w:r>
      <w:r w:rsidRPr="0014554D">
        <w:rPr>
          <w:rFonts w:asciiTheme="minorHAnsi" w:hAnsiTheme="minorHAnsi" w:cstheme="minorHAnsi"/>
          <w:b/>
          <w:sz w:val="22"/>
          <w:szCs w:val="22"/>
        </w:rPr>
        <w:t xml:space="preserve">Conference Duties Document </w:t>
      </w:r>
      <w:r w:rsidR="007D700E" w:rsidRPr="0014554D">
        <w:rPr>
          <w:rFonts w:asciiTheme="minorHAnsi" w:hAnsiTheme="minorHAnsi" w:cstheme="minorHAnsi"/>
          <w:b/>
          <w:sz w:val="22"/>
          <w:szCs w:val="22"/>
        </w:rPr>
        <w:t>(Action Item)</w:t>
      </w:r>
    </w:p>
    <w:p w14:paraId="113F8693" w14:textId="77777777" w:rsidR="006676D1" w:rsidRPr="0014554D" w:rsidRDefault="006676D1" w:rsidP="003E782B">
      <w:pPr>
        <w:rPr>
          <w:rFonts w:asciiTheme="minorHAnsi" w:hAnsiTheme="minorHAnsi" w:cstheme="minorHAnsi"/>
          <w:b/>
          <w:sz w:val="22"/>
          <w:szCs w:val="22"/>
        </w:rPr>
      </w:pPr>
    </w:p>
    <w:p w14:paraId="4D1A8247" w14:textId="58D3DF68" w:rsidR="00D342CE" w:rsidRPr="0014554D" w:rsidRDefault="00D342CE" w:rsidP="003E782B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 xml:space="preserve">PLPSDC Recruitment and </w:t>
      </w:r>
      <w:r w:rsidR="006676D1" w:rsidRPr="0014554D">
        <w:rPr>
          <w:rFonts w:asciiTheme="minorHAnsi" w:hAnsiTheme="minorHAnsi" w:cstheme="minorHAnsi"/>
          <w:b/>
          <w:sz w:val="22"/>
          <w:szCs w:val="22"/>
        </w:rPr>
        <w:t>Meeting Discussion</w:t>
      </w:r>
      <w:r w:rsidR="007D700E" w:rsidRPr="0014554D">
        <w:rPr>
          <w:rFonts w:asciiTheme="minorHAnsi" w:hAnsiTheme="minorHAnsi" w:cstheme="minorHAnsi"/>
          <w:b/>
          <w:sz w:val="22"/>
          <w:szCs w:val="22"/>
        </w:rPr>
        <w:t xml:space="preserve"> (Action Item)</w:t>
      </w:r>
    </w:p>
    <w:p w14:paraId="0D04C592" w14:textId="734F9895" w:rsidR="00D342CE" w:rsidRPr="0014554D" w:rsidRDefault="00D342CE" w:rsidP="00D342CE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Review/Approval of Recruitment Letter</w:t>
      </w:r>
      <w:r w:rsidR="007D700E" w:rsidRPr="001455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1C3B79" w14:textId="77777777" w:rsidR="00D342CE" w:rsidRPr="0014554D" w:rsidRDefault="006676D1" w:rsidP="008A2036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Committee status update from Yemila </w:t>
      </w:r>
    </w:p>
    <w:p w14:paraId="552244BB" w14:textId="77777777" w:rsidR="00EC4AF6" w:rsidRPr="0014554D" w:rsidRDefault="00EC4AF6" w:rsidP="00970E58">
      <w:pPr>
        <w:rPr>
          <w:rFonts w:asciiTheme="minorHAnsi" w:hAnsiTheme="minorHAnsi" w:cstheme="minorHAnsi"/>
          <w:b/>
          <w:sz w:val="22"/>
          <w:szCs w:val="22"/>
        </w:rPr>
      </w:pPr>
    </w:p>
    <w:p w14:paraId="1EB3A77B" w14:textId="1FD6177B" w:rsidR="003B6A7C" w:rsidRPr="0014554D" w:rsidRDefault="003B6A7C" w:rsidP="001267DB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>Spring Conference Discussion</w:t>
      </w:r>
      <w:r w:rsidR="007D700E" w:rsidRPr="0014554D">
        <w:rPr>
          <w:rFonts w:asciiTheme="minorHAnsi" w:hAnsiTheme="minorHAnsi" w:cstheme="minorHAnsi"/>
          <w:b/>
          <w:sz w:val="22"/>
          <w:szCs w:val="22"/>
        </w:rPr>
        <w:t xml:space="preserve"> (Action Item)</w:t>
      </w:r>
    </w:p>
    <w:p w14:paraId="6D2CE296" w14:textId="77777777" w:rsidR="00930F49" w:rsidRPr="0014554D" w:rsidRDefault="004E5E84" w:rsidP="00AD4565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Postponed due to recommendations from local health departments regarding COVID-19 </w:t>
      </w:r>
    </w:p>
    <w:p w14:paraId="6DFD8A94" w14:textId="77777777" w:rsidR="004E5E84" w:rsidRPr="0014554D" w:rsidRDefault="00D342CE" w:rsidP="004E5E8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P</w:t>
      </w:r>
      <w:r w:rsidR="004E5E84" w:rsidRPr="0014554D">
        <w:rPr>
          <w:rFonts w:asciiTheme="minorHAnsi" w:hAnsiTheme="minorHAnsi" w:cstheme="minorHAnsi"/>
          <w:sz w:val="22"/>
          <w:szCs w:val="22"/>
        </w:rPr>
        <w:t>ostp</w:t>
      </w:r>
      <w:r w:rsidR="006676D1" w:rsidRPr="0014554D">
        <w:rPr>
          <w:rFonts w:asciiTheme="minorHAnsi" w:hAnsiTheme="minorHAnsi" w:cstheme="minorHAnsi"/>
          <w:sz w:val="22"/>
          <w:szCs w:val="22"/>
        </w:rPr>
        <w:t>onement vs. cancellation options include:</w:t>
      </w:r>
    </w:p>
    <w:p w14:paraId="32BA33CC" w14:textId="77777777" w:rsidR="004E5E84" w:rsidRPr="0014554D" w:rsidRDefault="004E5E84" w:rsidP="004E5E84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Postpone until summer</w:t>
      </w:r>
    </w:p>
    <w:p w14:paraId="2C61DF78" w14:textId="77777777" w:rsidR="004E5E84" w:rsidRPr="0014554D" w:rsidRDefault="004E5E84" w:rsidP="004E5E84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Cancel completely </w:t>
      </w:r>
    </w:p>
    <w:p w14:paraId="41C6C793" w14:textId="77777777" w:rsidR="004E5E84" w:rsidRPr="0014554D" w:rsidRDefault="00D27FAC" w:rsidP="004E5E84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Fold in with Future of Libraries </w:t>
      </w:r>
    </w:p>
    <w:p w14:paraId="01E32919" w14:textId="77777777" w:rsidR="00DB091F" w:rsidRPr="0014554D" w:rsidRDefault="00DB091F" w:rsidP="00DB091F">
      <w:pPr>
        <w:rPr>
          <w:rFonts w:asciiTheme="minorHAnsi" w:hAnsiTheme="minorHAnsi" w:cstheme="minorHAnsi"/>
          <w:sz w:val="22"/>
          <w:szCs w:val="22"/>
        </w:rPr>
      </w:pPr>
    </w:p>
    <w:p w14:paraId="02AC5DA2" w14:textId="73750B65" w:rsidR="003B6A7C" w:rsidRPr="0014554D" w:rsidRDefault="004E5E84" w:rsidP="00AD4565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 xml:space="preserve">Future of Libraries </w:t>
      </w:r>
      <w:r w:rsidR="007D700E" w:rsidRPr="0014554D">
        <w:rPr>
          <w:rFonts w:asciiTheme="minorHAnsi" w:hAnsiTheme="minorHAnsi" w:cstheme="minorHAnsi"/>
          <w:b/>
          <w:sz w:val="22"/>
          <w:szCs w:val="22"/>
        </w:rPr>
        <w:t>(Action Item)</w:t>
      </w:r>
    </w:p>
    <w:p w14:paraId="2990B026" w14:textId="01C1EA6B" w:rsidR="00AD4565" w:rsidRPr="0014554D" w:rsidRDefault="00AD4565" w:rsidP="00AD456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Elect Conference Chair</w:t>
      </w:r>
      <w:r w:rsidR="007D700E" w:rsidRPr="001455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2774B" w14:textId="77777777" w:rsidR="00AD4565" w:rsidRPr="0014554D" w:rsidRDefault="00AD4565" w:rsidP="00AD456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Discuss ideas for presenters and topics</w:t>
      </w:r>
    </w:p>
    <w:p w14:paraId="7567541B" w14:textId="77777777" w:rsidR="004E5E84" w:rsidRPr="0014554D" w:rsidRDefault="004E5E84" w:rsidP="004E5E8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SFPL currently reserved for:</w:t>
      </w:r>
    </w:p>
    <w:p w14:paraId="1812842D" w14:textId="77777777" w:rsidR="004E5E84" w:rsidRPr="0014554D" w:rsidRDefault="004E5E84" w:rsidP="004E5E84">
      <w:pPr>
        <w:numPr>
          <w:ilvl w:val="1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Wed Oct 7, 2020 Koret 8-3 (may still be able to get the room until 4), no Latino Room </w:t>
      </w:r>
    </w:p>
    <w:p w14:paraId="19656946" w14:textId="77777777" w:rsidR="004E5E84" w:rsidRPr="0014554D" w:rsidRDefault="004E5E84" w:rsidP="004E5E84">
      <w:pPr>
        <w:numPr>
          <w:ilvl w:val="1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Tue Oct 13, 2020 Koret 8-4, Latino Room 8-2</w:t>
      </w:r>
    </w:p>
    <w:p w14:paraId="62845B60" w14:textId="77777777" w:rsidR="00DF4C8D" w:rsidRPr="0014554D" w:rsidRDefault="004E5E84" w:rsidP="00DF4C8D">
      <w:pPr>
        <w:numPr>
          <w:ilvl w:val="1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Wed Oct 14, 2020 Koret 8-4, Latino Room 8-12:30</w:t>
      </w:r>
    </w:p>
    <w:p w14:paraId="0AB24D84" w14:textId="77777777" w:rsidR="00DF4C8D" w:rsidRPr="0014554D" w:rsidRDefault="00DF4C8D" w:rsidP="00DF4C8D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14554D">
        <w:rPr>
          <w:rFonts w:asciiTheme="minorHAnsi" w:hAnsiTheme="minorHAnsi" w:cstheme="minorHAnsi"/>
          <w:bCs/>
          <w:sz w:val="22"/>
          <w:szCs w:val="22"/>
        </w:rPr>
        <w:t>Discuss contingency plan due to unknown status of COVID-19</w:t>
      </w:r>
    </w:p>
    <w:p w14:paraId="75547A0C" w14:textId="77777777" w:rsidR="00143219" w:rsidRPr="0014554D" w:rsidRDefault="00143219" w:rsidP="00E839C6">
      <w:pPr>
        <w:rPr>
          <w:rFonts w:asciiTheme="minorHAnsi" w:hAnsiTheme="minorHAnsi" w:cstheme="minorHAnsi"/>
          <w:sz w:val="22"/>
          <w:szCs w:val="22"/>
        </w:rPr>
      </w:pPr>
    </w:p>
    <w:p w14:paraId="44DB07EF" w14:textId="77777777" w:rsidR="002D2816" w:rsidRPr="0014554D" w:rsidRDefault="00652EE7" w:rsidP="002D2816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 xml:space="preserve">PLPSDC Website </w:t>
      </w:r>
      <w:r w:rsidR="00357EA9" w:rsidRPr="0014554D">
        <w:rPr>
          <w:rFonts w:asciiTheme="minorHAnsi" w:hAnsiTheme="minorHAnsi" w:cstheme="minorHAnsi"/>
          <w:b/>
          <w:sz w:val="22"/>
          <w:szCs w:val="22"/>
        </w:rPr>
        <w:t>Updates</w:t>
      </w:r>
    </w:p>
    <w:p w14:paraId="21CC331E" w14:textId="77777777" w:rsidR="002D2816" w:rsidRPr="0014554D" w:rsidRDefault="002D2816" w:rsidP="00E839C6">
      <w:pPr>
        <w:rPr>
          <w:rFonts w:asciiTheme="minorHAnsi" w:hAnsiTheme="minorHAnsi" w:cstheme="minorHAnsi"/>
          <w:sz w:val="22"/>
          <w:szCs w:val="22"/>
        </w:rPr>
      </w:pPr>
    </w:p>
    <w:p w14:paraId="31D1D0D4" w14:textId="77777777" w:rsidR="00BF43BA" w:rsidRPr="0014554D" w:rsidRDefault="00BF43BA" w:rsidP="00E839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>Round Robin</w:t>
      </w:r>
    </w:p>
    <w:p w14:paraId="59452111" w14:textId="77777777" w:rsidR="009A074D" w:rsidRPr="0014554D" w:rsidRDefault="009A074D" w:rsidP="00BF43BA">
      <w:pPr>
        <w:rPr>
          <w:rFonts w:asciiTheme="minorHAnsi" w:hAnsiTheme="minorHAnsi" w:cstheme="minorHAnsi"/>
          <w:sz w:val="22"/>
          <w:szCs w:val="22"/>
        </w:rPr>
      </w:pPr>
    </w:p>
    <w:p w14:paraId="4C127107" w14:textId="77777777" w:rsidR="003A46EF" w:rsidRPr="0014554D" w:rsidRDefault="00DA0D44" w:rsidP="00BF43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>Adjourn</w:t>
      </w:r>
    </w:p>
    <w:p w14:paraId="7A86E9F0" w14:textId="77777777" w:rsidR="00D342CE" w:rsidRPr="0014554D" w:rsidRDefault="00D342CE" w:rsidP="00BF43BA">
      <w:pPr>
        <w:rPr>
          <w:rFonts w:asciiTheme="minorHAnsi" w:hAnsiTheme="minorHAnsi" w:cstheme="minorHAnsi"/>
          <w:sz w:val="22"/>
          <w:szCs w:val="22"/>
        </w:rPr>
      </w:pPr>
    </w:p>
    <w:p w14:paraId="64EEE098" w14:textId="77777777" w:rsidR="005E05AB" w:rsidRPr="0014554D" w:rsidRDefault="00E42C5F" w:rsidP="00BF43BA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lastRenderedPageBreak/>
        <w:t>Next Meeting</w:t>
      </w:r>
      <w:r w:rsidR="006C4A08" w:rsidRPr="0014554D">
        <w:rPr>
          <w:rFonts w:asciiTheme="minorHAnsi" w:hAnsiTheme="minorHAnsi" w:cstheme="minorHAnsi"/>
          <w:sz w:val="22"/>
          <w:szCs w:val="22"/>
        </w:rPr>
        <w:t>s</w:t>
      </w:r>
      <w:r w:rsidR="006C4A08" w:rsidRPr="0014554D">
        <w:rPr>
          <w:rFonts w:asciiTheme="minorHAnsi" w:hAnsiTheme="minorHAnsi" w:cstheme="minorHAnsi"/>
          <w:sz w:val="22"/>
          <w:szCs w:val="22"/>
        </w:rPr>
        <w:tab/>
      </w:r>
      <w:r w:rsidR="006C4A08" w:rsidRPr="0014554D">
        <w:rPr>
          <w:rFonts w:asciiTheme="minorHAnsi" w:hAnsiTheme="minorHAnsi" w:cstheme="minorHAnsi"/>
          <w:sz w:val="22"/>
          <w:szCs w:val="22"/>
        </w:rPr>
        <w:tab/>
      </w:r>
      <w:r w:rsidR="006C4A08" w:rsidRPr="0014554D">
        <w:rPr>
          <w:rFonts w:asciiTheme="minorHAnsi" w:hAnsiTheme="minorHAnsi" w:cstheme="minorHAnsi"/>
          <w:sz w:val="22"/>
          <w:szCs w:val="22"/>
        </w:rPr>
        <w:tab/>
      </w:r>
    </w:p>
    <w:p w14:paraId="3B2B12F7" w14:textId="77777777" w:rsidR="005E05AB" w:rsidRPr="0014554D" w:rsidRDefault="005E05AB" w:rsidP="00BF43BA">
      <w:pPr>
        <w:rPr>
          <w:rFonts w:asciiTheme="minorHAnsi" w:hAnsiTheme="minorHAnsi" w:cstheme="minorHAnsi"/>
          <w:sz w:val="22"/>
          <w:szCs w:val="22"/>
        </w:rPr>
      </w:pPr>
    </w:p>
    <w:p w14:paraId="7E836F35" w14:textId="77777777" w:rsidR="004E5E84" w:rsidRPr="0014554D" w:rsidRDefault="004E5E84" w:rsidP="004E5E8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Friday, May 15</w:t>
      </w:r>
      <w:r w:rsidRPr="001455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342CE" w:rsidRPr="0014554D">
        <w:rPr>
          <w:rFonts w:asciiTheme="minorHAnsi" w:hAnsiTheme="minorHAnsi" w:cstheme="minorHAnsi"/>
          <w:sz w:val="22"/>
          <w:szCs w:val="22"/>
        </w:rPr>
        <w:t>, 2020, Fremont Main Library</w:t>
      </w:r>
      <w:r w:rsidR="00DF4C8D" w:rsidRPr="0014554D">
        <w:rPr>
          <w:rFonts w:asciiTheme="minorHAnsi" w:hAnsiTheme="minorHAnsi" w:cstheme="minorHAnsi"/>
          <w:sz w:val="22"/>
          <w:szCs w:val="22"/>
        </w:rPr>
        <w:t xml:space="preserve"> (tentative?)</w:t>
      </w:r>
    </w:p>
    <w:p w14:paraId="3E73D95B" w14:textId="77777777" w:rsidR="004E5E84" w:rsidRPr="0014554D" w:rsidRDefault="004E5E84" w:rsidP="004E5E84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ab/>
        <w:t>Friday, July 24</w:t>
      </w:r>
      <w:r w:rsidRPr="001455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4554D">
        <w:rPr>
          <w:rFonts w:asciiTheme="minorHAnsi" w:hAnsiTheme="minorHAnsi" w:cstheme="minorHAnsi"/>
          <w:sz w:val="22"/>
          <w:szCs w:val="22"/>
        </w:rPr>
        <w:t>, 2020, Burlingame Main Library</w:t>
      </w:r>
    </w:p>
    <w:p w14:paraId="579D6A88" w14:textId="77777777" w:rsidR="004E5E84" w:rsidRPr="0014554D" w:rsidRDefault="004E5E84" w:rsidP="004E5E84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ab/>
        <w:t>Friday, September 25</w:t>
      </w:r>
      <w:r w:rsidRPr="001455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4554D">
        <w:rPr>
          <w:rFonts w:asciiTheme="minorHAnsi" w:hAnsiTheme="minorHAnsi" w:cstheme="minorHAnsi"/>
          <w:sz w:val="22"/>
          <w:szCs w:val="22"/>
        </w:rPr>
        <w:t xml:space="preserve">, 2020, Fremont Main Library </w:t>
      </w:r>
    </w:p>
    <w:p w14:paraId="7BF03520" w14:textId="77777777" w:rsidR="004E5E84" w:rsidRPr="0014554D" w:rsidRDefault="004E5E84" w:rsidP="004E5E84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ab/>
        <w:t>Friday, November 20</w:t>
      </w:r>
      <w:r w:rsidRPr="001455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4554D">
        <w:rPr>
          <w:rFonts w:asciiTheme="minorHAnsi" w:hAnsiTheme="minorHAnsi" w:cstheme="minorHAnsi"/>
          <w:sz w:val="22"/>
          <w:szCs w:val="22"/>
        </w:rPr>
        <w:t>, 2020, Burlingame Main Library</w:t>
      </w:r>
    </w:p>
    <w:p w14:paraId="4623F6E7" w14:textId="77777777" w:rsidR="005E05AB" w:rsidRPr="0014554D" w:rsidRDefault="004E5E84" w:rsidP="006676D1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ab/>
        <w:t>Friday, January 29</w:t>
      </w:r>
      <w:r w:rsidRPr="001455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4554D">
        <w:rPr>
          <w:rFonts w:asciiTheme="minorHAnsi" w:hAnsiTheme="minorHAnsi" w:cstheme="minorHAnsi"/>
          <w:sz w:val="22"/>
          <w:szCs w:val="22"/>
        </w:rPr>
        <w:t>, 2021, Fremont Main Library</w:t>
      </w:r>
    </w:p>
    <w:p w14:paraId="6CC3C6B2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00DC7840" w14:textId="77777777" w:rsidR="006676D1" w:rsidRPr="0014554D" w:rsidRDefault="006676D1" w:rsidP="006676D1">
      <w:pPr>
        <w:rPr>
          <w:rFonts w:asciiTheme="minorHAnsi" w:hAnsiTheme="minorHAnsi" w:cstheme="minorHAnsi"/>
          <w:b/>
          <w:sz w:val="22"/>
          <w:szCs w:val="22"/>
        </w:rPr>
      </w:pPr>
      <w:r w:rsidRPr="0014554D">
        <w:rPr>
          <w:rFonts w:asciiTheme="minorHAnsi" w:hAnsiTheme="minorHAnsi" w:cstheme="minorHAnsi"/>
          <w:b/>
          <w:sz w:val="22"/>
          <w:szCs w:val="22"/>
        </w:rPr>
        <w:t xml:space="preserve">Zoom Meeting Information </w:t>
      </w:r>
    </w:p>
    <w:p w14:paraId="24FDDF81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3A7430CE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Join Zoom Meeting</w:t>
      </w:r>
    </w:p>
    <w:p w14:paraId="1681251E" w14:textId="77777777" w:rsidR="006676D1" w:rsidRPr="0014554D" w:rsidRDefault="007A14A4" w:rsidP="006676D1">
      <w:pPr>
        <w:pStyle w:val="PlainText"/>
        <w:rPr>
          <w:rFonts w:asciiTheme="minorHAnsi" w:hAnsiTheme="minorHAnsi" w:cstheme="minorHAnsi"/>
        </w:rPr>
      </w:pPr>
      <w:hyperlink r:id="rId6" w:history="1">
        <w:r w:rsidR="006676D1" w:rsidRPr="0014554D">
          <w:rPr>
            <w:rStyle w:val="Hyperlink"/>
            <w:rFonts w:asciiTheme="minorHAnsi" w:hAnsiTheme="minorHAnsi" w:cstheme="minorHAnsi"/>
          </w:rPr>
          <w:t>https://zoom.us/j/859522851?pwd=azZsUTVxTkJ1akRCVnNlNzBnN1ZTQT09</w:t>
        </w:r>
      </w:hyperlink>
    </w:p>
    <w:p w14:paraId="7379BC9F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</w:p>
    <w:p w14:paraId="20461FF7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Meeting ID: 859 522 851</w:t>
      </w:r>
    </w:p>
    <w:p w14:paraId="3D45187A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Password: 226281</w:t>
      </w:r>
    </w:p>
    <w:p w14:paraId="1EC8E0AE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</w:p>
    <w:p w14:paraId="2922C5D3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Dial by your location</w:t>
      </w:r>
    </w:p>
    <w:p w14:paraId="360BF3B0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        +1 669 900 6833 US (San Jose)</w:t>
      </w:r>
    </w:p>
    <w:p w14:paraId="03907E15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        +1 646 876 9923 US (New York)</w:t>
      </w:r>
    </w:p>
    <w:p w14:paraId="5941A89F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>Meeting ID: 859 522 851</w:t>
      </w:r>
    </w:p>
    <w:p w14:paraId="46EEB00E" w14:textId="77777777" w:rsidR="006676D1" w:rsidRPr="0014554D" w:rsidRDefault="006676D1" w:rsidP="006676D1">
      <w:pPr>
        <w:pStyle w:val="PlainText"/>
        <w:rPr>
          <w:rFonts w:asciiTheme="minorHAnsi" w:hAnsiTheme="minorHAnsi" w:cstheme="minorHAnsi"/>
        </w:rPr>
      </w:pPr>
      <w:r w:rsidRPr="0014554D">
        <w:rPr>
          <w:rFonts w:asciiTheme="minorHAnsi" w:hAnsiTheme="minorHAnsi" w:cstheme="minorHAnsi"/>
        </w:rPr>
        <w:t xml:space="preserve">Find your local number: </w:t>
      </w:r>
      <w:hyperlink r:id="rId7" w:history="1">
        <w:r w:rsidRPr="0014554D">
          <w:rPr>
            <w:rStyle w:val="Hyperlink"/>
            <w:rFonts w:asciiTheme="minorHAnsi" w:hAnsiTheme="minorHAnsi" w:cstheme="minorHAnsi"/>
          </w:rPr>
          <w:t>https://zoom.us/u/abHIPs3G0z</w:t>
        </w:r>
      </w:hyperlink>
    </w:p>
    <w:p w14:paraId="4DE4F030" w14:textId="77777777" w:rsidR="006676D1" w:rsidRPr="0014554D" w:rsidRDefault="006676D1" w:rsidP="006676D1">
      <w:pPr>
        <w:rPr>
          <w:rFonts w:asciiTheme="minorHAnsi" w:hAnsiTheme="minorHAnsi" w:cstheme="minorHAnsi"/>
          <w:color w:val="4472C4"/>
          <w:sz w:val="22"/>
          <w:szCs w:val="22"/>
        </w:rPr>
      </w:pPr>
    </w:p>
    <w:p w14:paraId="2895E89B" w14:textId="77777777" w:rsidR="006676D1" w:rsidRPr="0014554D" w:rsidRDefault="006676D1" w:rsidP="006676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554D">
        <w:rPr>
          <w:rFonts w:asciiTheme="minorHAnsi" w:hAnsiTheme="minorHAnsi" w:cstheme="minorHAnsi"/>
          <w:b/>
          <w:bCs/>
          <w:sz w:val="22"/>
          <w:szCs w:val="22"/>
        </w:rPr>
        <w:t>Brown Act:</w:t>
      </w:r>
    </w:p>
    <w:p w14:paraId="1A09461F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The legislative body of a local agency may use teleconferencing in connection with any meeting or proceeding authorized by law.  Cal. Gov't Code §54953(b)(1).  A "teleconference" is "a meeting of a legislative body, the members of which are in different locations, connected by electronic means, through either audio or video, or both." Cal. Gov't Code § 54953(b)(4).  A local agency may provide the public with additional teleconference locations.  Cal. Gov't Code § 54953(b)(4).</w:t>
      </w:r>
    </w:p>
    <w:p w14:paraId="70D3D57F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09B258DC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The teleconferenced meeting must meet the following requirements:</w:t>
      </w:r>
    </w:p>
    <w:p w14:paraId="1A079CCE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31175D1C" w14:textId="77777777" w:rsidR="006676D1" w:rsidRPr="0014554D" w:rsidRDefault="006676D1" w:rsidP="006676D1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it must comply with all of the Act's requirements applicable to other </w:t>
      </w:r>
      <w:proofErr w:type="gramStart"/>
      <w:r w:rsidRPr="0014554D">
        <w:rPr>
          <w:rFonts w:asciiTheme="minorHAnsi" w:hAnsiTheme="minorHAnsi" w:cstheme="minorHAnsi"/>
          <w:sz w:val="22"/>
          <w:szCs w:val="22"/>
        </w:rPr>
        <w:t>meetings;</w:t>
      </w:r>
      <w:proofErr w:type="gramEnd"/>
    </w:p>
    <w:p w14:paraId="685BBF94" w14:textId="77777777" w:rsidR="006676D1" w:rsidRPr="0014554D" w:rsidRDefault="006676D1" w:rsidP="006676D1">
      <w:pPr>
        <w:pStyle w:val="ListParagraph"/>
        <w:ind w:left="1095"/>
        <w:rPr>
          <w:rFonts w:asciiTheme="minorHAnsi" w:hAnsiTheme="minorHAnsi" w:cstheme="minorHAnsi"/>
          <w:sz w:val="22"/>
          <w:szCs w:val="22"/>
        </w:rPr>
      </w:pPr>
    </w:p>
    <w:p w14:paraId="22D18AC0" w14:textId="77777777" w:rsidR="006676D1" w:rsidRPr="0014554D" w:rsidRDefault="006676D1" w:rsidP="006676D1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all votes must be taken by roll </w:t>
      </w:r>
      <w:proofErr w:type="gramStart"/>
      <w:r w:rsidRPr="0014554D">
        <w:rPr>
          <w:rFonts w:asciiTheme="minorHAnsi" w:hAnsiTheme="minorHAnsi" w:cstheme="minorHAnsi"/>
          <w:sz w:val="22"/>
          <w:szCs w:val="22"/>
        </w:rPr>
        <w:t>call;</w:t>
      </w:r>
      <w:proofErr w:type="gramEnd"/>
    </w:p>
    <w:p w14:paraId="5BC4B680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249A22AB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(3) agendas must be posted at all teleconference locations and the meeting must be conducted in a manner that protects the statutory and constitutional rights of the parties or public appearing before the </w:t>
      </w:r>
      <w:proofErr w:type="gramStart"/>
      <w:r w:rsidRPr="0014554D">
        <w:rPr>
          <w:rFonts w:asciiTheme="minorHAnsi" w:hAnsiTheme="minorHAnsi" w:cstheme="minorHAnsi"/>
          <w:sz w:val="22"/>
          <w:szCs w:val="22"/>
        </w:rPr>
        <w:t>body;</w:t>
      </w:r>
      <w:proofErr w:type="gramEnd"/>
    </w:p>
    <w:p w14:paraId="4830CF9D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3999D8B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(4) each teleconference location must be identified in the notice and agenda and each location must be accessible to the </w:t>
      </w:r>
      <w:proofErr w:type="gramStart"/>
      <w:r w:rsidRPr="0014554D">
        <w:rPr>
          <w:rFonts w:asciiTheme="minorHAnsi" w:hAnsiTheme="minorHAnsi" w:cstheme="minorHAnsi"/>
          <w:sz w:val="22"/>
          <w:szCs w:val="22"/>
        </w:rPr>
        <w:t>public;</w:t>
      </w:r>
      <w:proofErr w:type="gramEnd"/>
    </w:p>
    <w:p w14:paraId="073D995E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13163A5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 xml:space="preserve">(5) during the teleconferenced meeting, at least a quorum of the members of the legislative body must participate from locations within the boundaries of the body's jurisdiction; and </w:t>
      </w:r>
    </w:p>
    <w:p w14:paraId="3EC88922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41AF2D" w14:textId="77777777" w:rsidR="006676D1" w:rsidRPr="0014554D" w:rsidRDefault="006676D1" w:rsidP="006676D1">
      <w:pPr>
        <w:ind w:left="720"/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sz w:val="22"/>
          <w:szCs w:val="22"/>
        </w:rPr>
        <w:t>(6) the agenda must provide the public with an opportunity to address the legislative body at each teleconference location.  Cal. Gov't Code § 54953(b).</w:t>
      </w:r>
    </w:p>
    <w:p w14:paraId="28EA1250" w14:textId="77777777" w:rsidR="006676D1" w:rsidRPr="0014554D" w:rsidRDefault="006676D1" w:rsidP="006676D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6CD4D0C" w14:textId="77777777" w:rsidR="006676D1" w:rsidRPr="0014554D" w:rsidRDefault="006676D1" w:rsidP="006676D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14554D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Meeting Location</w:t>
      </w:r>
    </w:p>
    <w:p w14:paraId="7D1191DC" w14:textId="77777777" w:rsidR="006676D1" w:rsidRPr="0014554D" w:rsidRDefault="006676D1" w:rsidP="006676D1">
      <w:pPr>
        <w:rPr>
          <w:rFonts w:asciiTheme="minorHAnsi" w:hAnsiTheme="minorHAnsi" w:cstheme="minorHAnsi"/>
          <w:sz w:val="22"/>
          <w:szCs w:val="22"/>
        </w:rPr>
      </w:pPr>
    </w:p>
    <w:p w14:paraId="7ECF0CA6" w14:textId="19824394" w:rsidR="0010751D" w:rsidRPr="0014554D" w:rsidRDefault="0010751D" w:rsidP="006676D1">
      <w:pPr>
        <w:rPr>
          <w:rFonts w:asciiTheme="minorHAnsi" w:hAnsiTheme="minorHAnsi" w:cstheme="minorHAnsi"/>
          <w:sz w:val="22"/>
          <w:szCs w:val="22"/>
        </w:rPr>
      </w:pPr>
      <w:r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>Pacific Library Partnership Offices</w:t>
      </w:r>
      <w:r w:rsidR="004964F9"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>32 West 25</w:t>
      </w:r>
      <w:r w:rsidRPr="0014554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Ave, Suite #201</w:t>
      </w:r>
      <w:r w:rsidR="004964F9"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4554D">
        <w:rPr>
          <w:rFonts w:asciiTheme="minorHAnsi" w:hAnsiTheme="minorHAnsi" w:cstheme="minorHAnsi"/>
          <w:color w:val="000000" w:themeColor="text1"/>
          <w:sz w:val="22"/>
          <w:szCs w:val="22"/>
        </w:rPr>
        <w:t>San Mateo, CA 94403</w:t>
      </w:r>
    </w:p>
    <w:sectPr w:rsidR="0010751D" w:rsidRPr="0014554D" w:rsidSect="00AA55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569"/>
    <w:multiLevelType w:val="hybridMultilevel"/>
    <w:tmpl w:val="2CD4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9DB"/>
    <w:multiLevelType w:val="hybridMultilevel"/>
    <w:tmpl w:val="242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0B"/>
    <w:multiLevelType w:val="hybridMultilevel"/>
    <w:tmpl w:val="7C46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BD8"/>
    <w:multiLevelType w:val="hybridMultilevel"/>
    <w:tmpl w:val="D4DEE628"/>
    <w:lvl w:ilvl="0" w:tplc="D4489056">
      <w:start w:val="247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448A"/>
    <w:multiLevelType w:val="hybridMultilevel"/>
    <w:tmpl w:val="EE2466AC"/>
    <w:lvl w:ilvl="0" w:tplc="D6C4D7B6">
      <w:start w:val="1"/>
      <w:numFmt w:val="decimal"/>
      <w:lvlText w:val="(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01DBE"/>
    <w:multiLevelType w:val="hybridMultilevel"/>
    <w:tmpl w:val="750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5D4C"/>
    <w:multiLevelType w:val="hybridMultilevel"/>
    <w:tmpl w:val="B2D87C26"/>
    <w:lvl w:ilvl="0" w:tplc="D4489056">
      <w:start w:val="247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F3D7C"/>
    <w:multiLevelType w:val="hybridMultilevel"/>
    <w:tmpl w:val="1804A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6323DC"/>
    <w:multiLevelType w:val="hybridMultilevel"/>
    <w:tmpl w:val="D37E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FF3F10"/>
    <w:multiLevelType w:val="hybridMultilevel"/>
    <w:tmpl w:val="04D6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3F260A"/>
    <w:multiLevelType w:val="hybridMultilevel"/>
    <w:tmpl w:val="2DAA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B01AB0"/>
    <w:multiLevelType w:val="hybridMultilevel"/>
    <w:tmpl w:val="1AE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DCA"/>
    <w:multiLevelType w:val="hybridMultilevel"/>
    <w:tmpl w:val="238E8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E33A8"/>
    <w:multiLevelType w:val="hybridMultilevel"/>
    <w:tmpl w:val="EA28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BA"/>
    <w:rsid w:val="00032EDF"/>
    <w:rsid w:val="0006227A"/>
    <w:rsid w:val="00072F7E"/>
    <w:rsid w:val="00086E29"/>
    <w:rsid w:val="00091A72"/>
    <w:rsid w:val="0009248B"/>
    <w:rsid w:val="000B7EC2"/>
    <w:rsid w:val="000E0F85"/>
    <w:rsid w:val="000F6E5F"/>
    <w:rsid w:val="0010751D"/>
    <w:rsid w:val="001267DB"/>
    <w:rsid w:val="00132D25"/>
    <w:rsid w:val="00143219"/>
    <w:rsid w:val="0014554D"/>
    <w:rsid w:val="00170F44"/>
    <w:rsid w:val="00194C20"/>
    <w:rsid w:val="001A6A78"/>
    <w:rsid w:val="001C6309"/>
    <w:rsid w:val="001F5D1B"/>
    <w:rsid w:val="00205FD3"/>
    <w:rsid w:val="0020645B"/>
    <w:rsid w:val="002216E7"/>
    <w:rsid w:val="00242179"/>
    <w:rsid w:val="002B29D0"/>
    <w:rsid w:val="002B3EE5"/>
    <w:rsid w:val="002D2816"/>
    <w:rsid w:val="002E4D32"/>
    <w:rsid w:val="002F0F03"/>
    <w:rsid w:val="003362AA"/>
    <w:rsid w:val="00342E2D"/>
    <w:rsid w:val="00344788"/>
    <w:rsid w:val="00357EA9"/>
    <w:rsid w:val="0037454F"/>
    <w:rsid w:val="003764C8"/>
    <w:rsid w:val="003811D6"/>
    <w:rsid w:val="00384061"/>
    <w:rsid w:val="003A46EF"/>
    <w:rsid w:val="003B6A7C"/>
    <w:rsid w:val="003C5728"/>
    <w:rsid w:val="003D1015"/>
    <w:rsid w:val="003E782B"/>
    <w:rsid w:val="003F170C"/>
    <w:rsid w:val="00425D14"/>
    <w:rsid w:val="0043454B"/>
    <w:rsid w:val="00453368"/>
    <w:rsid w:val="00467314"/>
    <w:rsid w:val="00475EF2"/>
    <w:rsid w:val="004964F9"/>
    <w:rsid w:val="004A3D37"/>
    <w:rsid w:val="004A5D1B"/>
    <w:rsid w:val="004B18AD"/>
    <w:rsid w:val="004B354E"/>
    <w:rsid w:val="004E3C95"/>
    <w:rsid w:val="004E3CE5"/>
    <w:rsid w:val="004E5E84"/>
    <w:rsid w:val="004E66BE"/>
    <w:rsid w:val="00595210"/>
    <w:rsid w:val="005C2138"/>
    <w:rsid w:val="005D506B"/>
    <w:rsid w:val="005E05AB"/>
    <w:rsid w:val="005E07D4"/>
    <w:rsid w:val="005F325F"/>
    <w:rsid w:val="005F44F8"/>
    <w:rsid w:val="005F7393"/>
    <w:rsid w:val="006054B6"/>
    <w:rsid w:val="00652EE7"/>
    <w:rsid w:val="006676D1"/>
    <w:rsid w:val="006B71BA"/>
    <w:rsid w:val="006C4A08"/>
    <w:rsid w:val="006D400A"/>
    <w:rsid w:val="006E34C4"/>
    <w:rsid w:val="0071494F"/>
    <w:rsid w:val="00721112"/>
    <w:rsid w:val="007375EF"/>
    <w:rsid w:val="0073778F"/>
    <w:rsid w:val="00762605"/>
    <w:rsid w:val="00781AE3"/>
    <w:rsid w:val="007A14A4"/>
    <w:rsid w:val="007B2374"/>
    <w:rsid w:val="007B6E43"/>
    <w:rsid w:val="007C64D0"/>
    <w:rsid w:val="007D700E"/>
    <w:rsid w:val="0080189D"/>
    <w:rsid w:val="0080213A"/>
    <w:rsid w:val="00816FF6"/>
    <w:rsid w:val="008768D8"/>
    <w:rsid w:val="00880BEF"/>
    <w:rsid w:val="008A194D"/>
    <w:rsid w:val="008A2036"/>
    <w:rsid w:val="008A7749"/>
    <w:rsid w:val="008B0E69"/>
    <w:rsid w:val="0090365B"/>
    <w:rsid w:val="00907C37"/>
    <w:rsid w:val="009158B8"/>
    <w:rsid w:val="00930F49"/>
    <w:rsid w:val="0095562A"/>
    <w:rsid w:val="00967C3D"/>
    <w:rsid w:val="00970E58"/>
    <w:rsid w:val="009843D8"/>
    <w:rsid w:val="009A074D"/>
    <w:rsid w:val="009A433D"/>
    <w:rsid w:val="009B5490"/>
    <w:rsid w:val="009D0179"/>
    <w:rsid w:val="009D0FA2"/>
    <w:rsid w:val="009D777F"/>
    <w:rsid w:val="00A35A1E"/>
    <w:rsid w:val="00A4587E"/>
    <w:rsid w:val="00A50852"/>
    <w:rsid w:val="00A57D82"/>
    <w:rsid w:val="00A8017F"/>
    <w:rsid w:val="00A83B46"/>
    <w:rsid w:val="00A86DBB"/>
    <w:rsid w:val="00AA5576"/>
    <w:rsid w:val="00AA70B2"/>
    <w:rsid w:val="00AC1C2F"/>
    <w:rsid w:val="00AC6E96"/>
    <w:rsid w:val="00AD4565"/>
    <w:rsid w:val="00AE01F7"/>
    <w:rsid w:val="00B067FD"/>
    <w:rsid w:val="00B0690C"/>
    <w:rsid w:val="00B11297"/>
    <w:rsid w:val="00B133DC"/>
    <w:rsid w:val="00B35E2B"/>
    <w:rsid w:val="00B36B9B"/>
    <w:rsid w:val="00B75D4D"/>
    <w:rsid w:val="00B77692"/>
    <w:rsid w:val="00B824D6"/>
    <w:rsid w:val="00B84982"/>
    <w:rsid w:val="00B86E4F"/>
    <w:rsid w:val="00B875A4"/>
    <w:rsid w:val="00BD7CE9"/>
    <w:rsid w:val="00BE11C9"/>
    <w:rsid w:val="00BE2F5A"/>
    <w:rsid w:val="00BF43BA"/>
    <w:rsid w:val="00C32707"/>
    <w:rsid w:val="00C32ED2"/>
    <w:rsid w:val="00C4237F"/>
    <w:rsid w:val="00C636AF"/>
    <w:rsid w:val="00C70115"/>
    <w:rsid w:val="00C77933"/>
    <w:rsid w:val="00CA0F68"/>
    <w:rsid w:val="00CB623C"/>
    <w:rsid w:val="00CC7BCE"/>
    <w:rsid w:val="00CF42F6"/>
    <w:rsid w:val="00D047C1"/>
    <w:rsid w:val="00D0652E"/>
    <w:rsid w:val="00D27FAC"/>
    <w:rsid w:val="00D31753"/>
    <w:rsid w:val="00D342CE"/>
    <w:rsid w:val="00D41182"/>
    <w:rsid w:val="00D620D6"/>
    <w:rsid w:val="00D649AD"/>
    <w:rsid w:val="00D77C67"/>
    <w:rsid w:val="00D839A3"/>
    <w:rsid w:val="00D83F65"/>
    <w:rsid w:val="00DA0D44"/>
    <w:rsid w:val="00DB091F"/>
    <w:rsid w:val="00DE2D11"/>
    <w:rsid w:val="00DF4C8D"/>
    <w:rsid w:val="00DF63A3"/>
    <w:rsid w:val="00E11147"/>
    <w:rsid w:val="00E1235E"/>
    <w:rsid w:val="00E2273B"/>
    <w:rsid w:val="00E309F8"/>
    <w:rsid w:val="00E42C5F"/>
    <w:rsid w:val="00E451BF"/>
    <w:rsid w:val="00E5511F"/>
    <w:rsid w:val="00E60B79"/>
    <w:rsid w:val="00E839C6"/>
    <w:rsid w:val="00E926B4"/>
    <w:rsid w:val="00EB6687"/>
    <w:rsid w:val="00EC4AF6"/>
    <w:rsid w:val="00ED3EDA"/>
    <w:rsid w:val="00F122FD"/>
    <w:rsid w:val="00F16E89"/>
    <w:rsid w:val="00F4242B"/>
    <w:rsid w:val="00F65315"/>
    <w:rsid w:val="00F74998"/>
    <w:rsid w:val="00FA6744"/>
    <w:rsid w:val="00FB5567"/>
    <w:rsid w:val="00FB7622"/>
    <w:rsid w:val="00FC134B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668BB"/>
  <w15:chartTrackingRefBased/>
  <w15:docId w15:val="{80531E2A-2C69-4456-97AA-47B1C691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2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4D0"/>
    <w:pPr>
      <w:ind w:left="720"/>
    </w:pPr>
  </w:style>
  <w:style w:type="character" w:styleId="Hyperlink">
    <w:name w:val="Hyperlink"/>
    <w:uiPriority w:val="99"/>
    <w:unhideWhenUsed/>
    <w:rsid w:val="006676D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76D1"/>
    <w:rPr>
      <w:rFonts w:ascii="Arial" w:eastAsia="Calibri" w:hAnsi="Arial" w:cs="Arial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676D1"/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690C"/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0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bHIPs3G0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59522851?pwd=azZsUTVxTkJ1akRCVnNlNzBnN1ZTQT09" TargetMode="External"/><Relationship Id="rId5" Type="http://schemas.openxmlformats.org/officeDocument/2006/relationships/hyperlink" Target="https://zoom.us/j/859522851?pwd=azZsUTVxTkJ1akRCVnNlNzBnN1ZT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Staff Development Committee of the Greater Bay Area</vt:lpstr>
    </vt:vector>
  </TitlesOfParts>
  <Company>City of Daly City</Company>
  <LinksUpToDate>false</LinksUpToDate>
  <CharactersWithSpaces>3671</CharactersWithSpaces>
  <SharedDoc>false</SharedDoc>
  <HLinks>
    <vt:vector size="12" baseType="variant"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https://zoom.us/u/abHIPs3G0z</vt:lpwstr>
      </vt:variant>
      <vt:variant>
        <vt:lpwstr/>
      </vt:variant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https://zoom.us/j/859522851?pwd=azZsUTVxTkJ1akRCVnNlNzBnN1ZTQT09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Staff Development Committee of the Greater Bay Area</dc:title>
  <dc:subject/>
  <dc:creator>tgoward</dc:creator>
  <cp:keywords/>
  <cp:lastModifiedBy>Alvarez, Yemila</cp:lastModifiedBy>
  <cp:revision>6</cp:revision>
  <cp:lastPrinted>2013-05-24T16:56:00Z</cp:lastPrinted>
  <dcterms:created xsi:type="dcterms:W3CDTF">2020-03-18T22:09:00Z</dcterms:created>
  <dcterms:modified xsi:type="dcterms:W3CDTF">2020-03-18T23:57:00Z</dcterms:modified>
</cp:coreProperties>
</file>